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29" w:rsidRDefault="00BA1029" w:rsidP="00691079">
      <w:pPr>
        <w:widowControl/>
        <w:shd w:val="clear" w:color="auto" w:fill="FFFFFF"/>
        <w:spacing w:line="240" w:lineRule="atLeast"/>
        <w:ind w:firstLineChars="85" w:firstLine="179"/>
        <w:jc w:val="center"/>
        <w:rPr>
          <w:rFonts w:ascii="宋体" w:hAnsi="宋体"/>
          <w:b/>
          <w:szCs w:val="21"/>
        </w:rPr>
      </w:pPr>
    </w:p>
    <w:p w:rsidR="00691079" w:rsidRPr="00BA1029" w:rsidRDefault="00691079" w:rsidP="00BA1029">
      <w:pPr>
        <w:widowControl/>
        <w:shd w:val="clear" w:color="auto" w:fill="FFFFFF"/>
        <w:spacing w:line="240" w:lineRule="atLeast"/>
        <w:ind w:firstLineChars="85" w:firstLine="205"/>
        <w:jc w:val="center"/>
        <w:rPr>
          <w:rFonts w:ascii="宋体" w:hAnsi="宋体"/>
          <w:b/>
          <w:sz w:val="24"/>
        </w:rPr>
      </w:pPr>
      <w:r w:rsidRPr="00BA1029">
        <w:rPr>
          <w:rFonts w:ascii="宋体" w:hAnsi="宋体" w:hint="eastAsia"/>
          <w:b/>
          <w:sz w:val="24"/>
        </w:rPr>
        <w:t>学生国际交流</w:t>
      </w:r>
      <w:r w:rsidRPr="00BA1029">
        <w:rPr>
          <w:rFonts w:ascii="宋体" w:hAnsi="宋体"/>
          <w:b/>
          <w:sz w:val="24"/>
        </w:rPr>
        <w:t>合作项目立项</w:t>
      </w:r>
      <w:r w:rsidR="00DA657E">
        <w:rPr>
          <w:rFonts w:ascii="宋体" w:hAnsi="宋体" w:hint="eastAsia"/>
          <w:b/>
          <w:sz w:val="24"/>
        </w:rPr>
        <w:t>备案</w:t>
      </w:r>
      <w:r w:rsidRPr="00BA1029">
        <w:rPr>
          <w:rFonts w:ascii="宋体" w:hAnsi="宋体"/>
          <w:b/>
          <w:sz w:val="24"/>
        </w:rPr>
        <w:t>表</w:t>
      </w:r>
    </w:p>
    <w:p w:rsidR="00691079" w:rsidRPr="00933A1D" w:rsidRDefault="00691079" w:rsidP="00691079">
      <w:pPr>
        <w:widowControl/>
        <w:shd w:val="clear" w:color="auto" w:fill="FFFFFF"/>
        <w:spacing w:line="240" w:lineRule="atLeast"/>
        <w:ind w:firstLineChars="686" w:firstLine="1446"/>
        <w:rPr>
          <w:rFonts w:ascii="宋体" w:hAns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54"/>
        <w:gridCol w:w="708"/>
        <w:gridCol w:w="567"/>
        <w:gridCol w:w="284"/>
        <w:gridCol w:w="425"/>
        <w:gridCol w:w="1134"/>
        <w:gridCol w:w="215"/>
        <w:gridCol w:w="2387"/>
      </w:tblGrid>
      <w:tr w:rsidR="00382237" w:rsidRPr="00F20F76" w:rsidTr="00D3576B">
        <w:trPr>
          <w:cantSplit/>
          <w:trHeight w:val="75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7" w:rsidRPr="00F20F76" w:rsidRDefault="00382237" w:rsidP="000B169C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经办人员姓名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7" w:rsidRPr="00F20F76" w:rsidRDefault="00382237" w:rsidP="004F4685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7" w:rsidRPr="00F20F76" w:rsidRDefault="00E83D9E" w:rsidP="00B53F0D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237" w:rsidRPr="00F20F76" w:rsidRDefault="00382237" w:rsidP="00B53F0D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BA1029" w:rsidRPr="00F20F76" w:rsidTr="00D3576B">
        <w:trPr>
          <w:cantSplit/>
          <w:trHeight w:val="708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D9E" w:rsidRPr="00F20F76" w:rsidRDefault="00E83D9E" w:rsidP="000B169C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所在学院</w:t>
            </w:r>
          </w:p>
          <w:p w:rsidR="00BA1029" w:rsidRPr="00F20F76" w:rsidRDefault="00E83D9E" w:rsidP="000B169C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（部门）</w:t>
            </w: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29" w:rsidRPr="00F20F76" w:rsidRDefault="00BA1029" w:rsidP="004F4685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29" w:rsidRPr="00F20F76" w:rsidRDefault="00E83D9E" w:rsidP="004F4685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029" w:rsidRPr="00F20F76" w:rsidRDefault="00BA1029" w:rsidP="00B53F0D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B06F63" w:rsidRPr="00F20F76" w:rsidTr="00AC23C5">
        <w:trPr>
          <w:cantSplit/>
          <w:trHeight w:val="642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63" w:rsidRPr="00F20F76" w:rsidRDefault="00B06F63" w:rsidP="00CA167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拟办</w:t>
            </w:r>
            <w:r w:rsidRPr="00F20F76">
              <w:rPr>
                <w:rFonts w:ascii="宋体" w:hAnsi="宋体" w:hint="eastAsia"/>
                <w:szCs w:val="21"/>
              </w:rPr>
              <w:t>学生国际交流</w:t>
            </w:r>
            <w:r w:rsidRPr="00F20F76">
              <w:rPr>
                <w:rFonts w:ascii="宋体" w:hAnsi="宋体"/>
                <w:szCs w:val="21"/>
              </w:rPr>
              <w:t>合作项目</w:t>
            </w:r>
            <w:r w:rsidRPr="00F20F76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63" w:rsidRPr="00F20F76" w:rsidRDefault="00B06F63" w:rsidP="00E221B3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项目名称（中外文）</w:t>
            </w:r>
          </w:p>
        </w:tc>
        <w:tc>
          <w:tcPr>
            <w:tcW w:w="5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63" w:rsidRPr="00F20F76" w:rsidRDefault="00B06F63" w:rsidP="00E221B3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B06F63" w:rsidRPr="00F20F76" w:rsidTr="00AC23C5">
        <w:trPr>
          <w:cantSplit/>
          <w:trHeight w:val="465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63" w:rsidRPr="00F20F76" w:rsidRDefault="00B06F63" w:rsidP="00E221B3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63" w:rsidRPr="00F20F76" w:rsidRDefault="00B06F63" w:rsidP="00224CB5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项目合作详细方案</w:t>
            </w:r>
          </w:p>
          <w:p w:rsidR="00B06F63" w:rsidRPr="00F20F76" w:rsidRDefault="00B06F63" w:rsidP="00224CB5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（可附页）</w:t>
            </w:r>
          </w:p>
        </w:tc>
        <w:tc>
          <w:tcPr>
            <w:tcW w:w="5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63" w:rsidRPr="00F20F76" w:rsidRDefault="00B06F63" w:rsidP="00E221B3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366C5" w:rsidRPr="00F20F76" w:rsidTr="00D45020">
        <w:trPr>
          <w:cantSplit/>
          <w:trHeight w:val="46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C8382F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AC23C5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1.交换生项目（一学期及以上免学费）</w:t>
            </w:r>
            <w:r w:rsidR="00AC23C5" w:rsidRPr="00F20F76">
              <w:rPr>
                <w:rFonts w:ascii="宋体" w:hAnsi="宋体" w:hint="eastAsia"/>
                <w:szCs w:val="21"/>
              </w:rPr>
              <w:t>；</w:t>
            </w:r>
            <w:r w:rsidRPr="00F20F76">
              <w:rPr>
                <w:rFonts w:ascii="宋体" w:hAnsi="宋体" w:hint="eastAsia"/>
                <w:szCs w:val="21"/>
              </w:rPr>
              <w:t>2.交流生项目（一学期及以上不免学费）</w:t>
            </w:r>
            <w:r w:rsidR="00AC23C5" w:rsidRPr="00F20F76">
              <w:rPr>
                <w:rFonts w:ascii="宋体" w:hAnsi="宋体" w:hint="eastAsia"/>
                <w:szCs w:val="21"/>
              </w:rPr>
              <w:t>；</w:t>
            </w:r>
            <w:r w:rsidRPr="00F20F76">
              <w:rPr>
                <w:rFonts w:ascii="宋体" w:hAnsi="宋体" w:hint="eastAsia"/>
                <w:szCs w:val="21"/>
              </w:rPr>
              <w:t xml:space="preserve"> 3.学期中、寒暑假短期交流项目</w:t>
            </w:r>
            <w:r w:rsidR="00AC23C5" w:rsidRPr="00F20F76">
              <w:rPr>
                <w:rFonts w:ascii="宋体" w:hAnsi="宋体" w:hint="eastAsia"/>
                <w:szCs w:val="21"/>
              </w:rPr>
              <w:t>；</w:t>
            </w:r>
            <w:r w:rsidRPr="00F20F76">
              <w:rPr>
                <w:rFonts w:ascii="宋体" w:hAnsi="宋体" w:hint="eastAsia"/>
                <w:szCs w:val="21"/>
              </w:rPr>
              <w:t>4.联合培养（中外双方学校同等学位）</w:t>
            </w:r>
            <w:r w:rsidR="00AC23C5" w:rsidRPr="00F20F76">
              <w:rPr>
                <w:rFonts w:ascii="宋体" w:hAnsi="宋体" w:hint="eastAsia"/>
                <w:szCs w:val="21"/>
              </w:rPr>
              <w:t>；</w:t>
            </w:r>
            <w:r w:rsidRPr="00F20F76">
              <w:rPr>
                <w:rFonts w:ascii="宋体" w:hAnsi="宋体" w:hint="eastAsia"/>
                <w:szCs w:val="21"/>
              </w:rPr>
              <w:t>5.</w:t>
            </w:r>
            <w:proofErr w:type="gramStart"/>
            <w:r w:rsidRPr="00F20F76">
              <w:rPr>
                <w:rFonts w:ascii="宋体" w:hAnsi="宋体" w:hint="eastAsia"/>
                <w:szCs w:val="21"/>
              </w:rPr>
              <w:t>本硕连读</w:t>
            </w:r>
            <w:proofErr w:type="gramEnd"/>
            <w:r w:rsidRPr="00F20F76">
              <w:rPr>
                <w:rFonts w:ascii="宋体" w:hAnsi="宋体" w:hint="eastAsia"/>
                <w:szCs w:val="21"/>
              </w:rPr>
              <w:t>（中方学士学位，外方硕士学位）</w:t>
            </w:r>
            <w:r w:rsidR="00AC23C5" w:rsidRPr="00F20F76">
              <w:rPr>
                <w:rFonts w:ascii="宋体" w:hAnsi="宋体" w:hint="eastAsia"/>
                <w:szCs w:val="21"/>
              </w:rPr>
              <w:t>；</w:t>
            </w:r>
            <w:r w:rsidRPr="00F20F76">
              <w:rPr>
                <w:rFonts w:ascii="宋体" w:hAnsi="宋体" w:hint="eastAsia"/>
                <w:szCs w:val="21"/>
              </w:rPr>
              <w:t>6.硕博连读（中方硕士学位，外方博士学位）</w:t>
            </w:r>
            <w:r w:rsidR="00AC23C5" w:rsidRPr="00F20F76">
              <w:rPr>
                <w:rFonts w:ascii="宋体" w:hAnsi="宋体" w:hint="eastAsia"/>
                <w:szCs w:val="21"/>
              </w:rPr>
              <w:t>；</w:t>
            </w:r>
            <w:r w:rsidRPr="00F20F76">
              <w:rPr>
                <w:rFonts w:ascii="宋体" w:hAnsi="宋体" w:hint="eastAsia"/>
                <w:szCs w:val="21"/>
              </w:rPr>
              <w:t>7.线上项目</w:t>
            </w:r>
            <w:r w:rsidR="00AC23C5" w:rsidRPr="00F20F76">
              <w:rPr>
                <w:rFonts w:ascii="宋体" w:hAnsi="宋体" w:hint="eastAsia"/>
                <w:szCs w:val="21"/>
              </w:rPr>
              <w:t>；</w:t>
            </w:r>
            <w:r w:rsidRPr="00F20F76">
              <w:rPr>
                <w:rFonts w:ascii="宋体" w:hAnsi="宋体" w:hint="eastAsia"/>
                <w:szCs w:val="21"/>
              </w:rPr>
              <w:t>8.其他</w:t>
            </w:r>
          </w:p>
        </w:tc>
      </w:tr>
      <w:tr w:rsidR="007366C5" w:rsidRPr="00F20F76" w:rsidTr="004F4685">
        <w:trPr>
          <w:trHeight w:val="45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4F4685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申请单位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712471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 </w:t>
            </w:r>
          </w:p>
        </w:tc>
      </w:tr>
      <w:tr w:rsidR="007366C5" w:rsidRPr="00F20F76" w:rsidTr="00D3576B">
        <w:trPr>
          <w:trHeight w:val="507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525A9F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外方学校（机构）基本情况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中文名称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366C5" w:rsidRPr="00F20F76" w:rsidTr="00D3576B">
        <w:trPr>
          <w:trHeight w:val="428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525A9F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外文名称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366C5" w:rsidRPr="00F20F76" w:rsidTr="00B7493E">
        <w:trPr>
          <w:trHeight w:val="636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525A9F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简介</w:t>
            </w: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500</w:t>
            </w:r>
            <w:r w:rsidRPr="00F20F76">
              <w:rPr>
                <w:rFonts w:ascii="宋体" w:hAnsi="宋体" w:hint="eastAsia"/>
                <w:szCs w:val="21"/>
              </w:rPr>
              <w:t>字以内</w:t>
            </w:r>
          </w:p>
        </w:tc>
      </w:tr>
      <w:tr w:rsidR="007366C5" w:rsidRPr="00F20F76" w:rsidTr="00203617">
        <w:trPr>
          <w:trHeight w:val="40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525A9F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外方项目联系人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外方项目联系人电子邮箱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6C5" w:rsidRPr="00F20F76" w:rsidRDefault="007366C5" w:rsidP="00B370DA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AC23C5" w:rsidRPr="00F20F76" w:rsidTr="004F468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C5" w:rsidRPr="00F20F76" w:rsidRDefault="00AC23C5" w:rsidP="00422648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提交单位</w:t>
            </w:r>
          </w:p>
          <w:p w:rsidR="00AC23C5" w:rsidRPr="00F20F76" w:rsidRDefault="00AC23C5" w:rsidP="00422648">
            <w:pPr>
              <w:widowControl/>
              <w:shd w:val="clear" w:color="auto" w:fill="FFFFFF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 </w:t>
            </w:r>
          </w:p>
          <w:p w:rsidR="00AC23C5" w:rsidRPr="00F20F76" w:rsidRDefault="00AC23C5" w:rsidP="00AC23C5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 </w:t>
            </w: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firstLineChars="1485" w:firstLine="3118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负责人</w:t>
            </w:r>
            <w:r w:rsidRPr="00F20F76">
              <w:rPr>
                <w:rFonts w:ascii="宋体" w:hAnsi="宋体"/>
                <w:szCs w:val="21"/>
              </w:rPr>
              <w:t>签章：</w:t>
            </w: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leftChars="781" w:left="4265" w:hangingChars="1250" w:hanging="2625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 xml:space="preserve">                              </w:t>
            </w:r>
            <w:r w:rsidRPr="00F20F76">
              <w:rPr>
                <w:rFonts w:ascii="宋体" w:hAnsi="宋体" w:hint="eastAsia"/>
                <w:szCs w:val="21"/>
              </w:rPr>
              <w:t xml:space="preserve">      </w:t>
            </w:r>
            <w:r w:rsidRPr="00F20F76">
              <w:rPr>
                <w:rFonts w:ascii="宋体" w:hAnsi="宋体"/>
                <w:szCs w:val="21"/>
              </w:rPr>
              <w:t>年</w:t>
            </w:r>
            <w:r w:rsidRPr="00F20F76">
              <w:rPr>
                <w:rFonts w:ascii="宋体" w:hAnsi="宋体" w:hint="eastAsia"/>
                <w:szCs w:val="21"/>
              </w:rPr>
              <w:t xml:space="preserve">   </w:t>
            </w:r>
            <w:r w:rsidRPr="00F20F76">
              <w:rPr>
                <w:rFonts w:ascii="宋体" w:hAnsi="宋体"/>
                <w:szCs w:val="21"/>
              </w:rPr>
              <w:t xml:space="preserve">月　</w:t>
            </w:r>
            <w:r w:rsidRPr="00F20F76">
              <w:rPr>
                <w:rFonts w:ascii="宋体" w:hAnsi="宋体" w:hint="eastAsia"/>
                <w:szCs w:val="21"/>
              </w:rPr>
              <w:t xml:space="preserve"> </w:t>
            </w:r>
            <w:r w:rsidRPr="00F20F76">
              <w:rPr>
                <w:rFonts w:ascii="宋体" w:hAnsi="宋体"/>
                <w:szCs w:val="21"/>
              </w:rPr>
              <w:t>日</w:t>
            </w:r>
          </w:p>
        </w:tc>
      </w:tr>
      <w:tr w:rsidR="00AC23C5" w:rsidRPr="00F20F76" w:rsidTr="004F4685">
        <w:trPr>
          <w:trHeight w:val="98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会签部门意见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 xml:space="preserve">     </w:t>
            </w:r>
          </w:p>
          <w:p w:rsidR="00AC23C5" w:rsidRPr="00F20F76" w:rsidRDefault="00AC23C5" w:rsidP="00AC23C5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firstLineChars="1500" w:firstLine="3150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负责人</w:t>
            </w:r>
            <w:r w:rsidRPr="00F20F76">
              <w:rPr>
                <w:rFonts w:ascii="宋体" w:hAnsi="宋体"/>
                <w:szCs w:val="21"/>
              </w:rPr>
              <w:t>签章：</w:t>
            </w: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firstLineChars="1635" w:firstLine="3433"/>
              <w:jc w:val="righ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 xml:space="preserve"> 年</w:t>
            </w:r>
            <w:r w:rsidRPr="00F20F76">
              <w:rPr>
                <w:rFonts w:ascii="宋体" w:hAnsi="宋体" w:hint="eastAsia"/>
                <w:szCs w:val="21"/>
              </w:rPr>
              <w:t xml:space="preserve"> </w:t>
            </w:r>
            <w:r w:rsidRPr="00F20F76">
              <w:rPr>
                <w:rFonts w:ascii="宋体" w:hAnsi="宋体"/>
                <w:szCs w:val="21"/>
              </w:rPr>
              <w:t xml:space="preserve">　月</w:t>
            </w:r>
            <w:r w:rsidRPr="00F20F76">
              <w:rPr>
                <w:rFonts w:ascii="宋体" w:hAnsi="宋体" w:hint="eastAsia"/>
                <w:szCs w:val="21"/>
              </w:rPr>
              <w:t xml:space="preserve"> </w:t>
            </w:r>
            <w:r w:rsidRPr="00F20F76">
              <w:rPr>
                <w:rFonts w:ascii="宋体" w:hAnsi="宋体"/>
                <w:szCs w:val="21"/>
              </w:rPr>
              <w:t xml:space="preserve">　日</w:t>
            </w:r>
          </w:p>
        </w:tc>
      </w:tr>
      <w:tr w:rsidR="00AC23C5" w:rsidRPr="00F20F76" w:rsidTr="00AC23C5">
        <w:trPr>
          <w:trHeight w:val="116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国际交流合作处</w:t>
            </w:r>
            <w:r w:rsidRPr="00F20F76">
              <w:rPr>
                <w:rFonts w:ascii="宋体" w:hAnsi="宋体" w:hint="eastAsia"/>
                <w:szCs w:val="21"/>
              </w:rPr>
              <w:t>（港澳台事务办公室）</w:t>
            </w: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意见</w:t>
            </w: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C5" w:rsidRPr="00F20F76" w:rsidRDefault="00AC23C5" w:rsidP="00AC23C5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AC23C5" w:rsidRPr="00F20F76" w:rsidRDefault="00AC23C5" w:rsidP="00AC23C5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AC23C5" w:rsidRPr="00F20F76" w:rsidRDefault="00AC23C5" w:rsidP="00AC23C5">
            <w:pPr>
              <w:widowControl/>
              <w:shd w:val="clear" w:color="auto" w:fill="FFFFFF"/>
              <w:spacing w:line="240" w:lineRule="atLeast"/>
              <w:ind w:firstLineChars="1500" w:firstLine="3150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负责人</w:t>
            </w:r>
            <w:r w:rsidRPr="00F20F76">
              <w:rPr>
                <w:rFonts w:ascii="宋体" w:hAnsi="宋体"/>
                <w:szCs w:val="21"/>
              </w:rPr>
              <w:t>签章：</w:t>
            </w: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leftChars="781" w:left="4370" w:hangingChars="1300" w:hanging="2730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 xml:space="preserve">                               </w:t>
            </w:r>
            <w:r w:rsidRPr="00F20F76">
              <w:rPr>
                <w:rFonts w:ascii="宋体" w:hAnsi="宋体" w:hint="eastAsia"/>
                <w:szCs w:val="21"/>
              </w:rPr>
              <w:t xml:space="preserve">     </w:t>
            </w:r>
            <w:r w:rsidRPr="00F20F76">
              <w:rPr>
                <w:rFonts w:ascii="宋体" w:hAnsi="宋体"/>
                <w:szCs w:val="21"/>
              </w:rPr>
              <w:t xml:space="preserve">年　</w:t>
            </w:r>
            <w:r w:rsidRPr="00F20F76">
              <w:rPr>
                <w:rFonts w:ascii="宋体" w:hAnsi="宋体" w:hint="eastAsia"/>
                <w:szCs w:val="21"/>
              </w:rPr>
              <w:t xml:space="preserve"> </w:t>
            </w:r>
            <w:r w:rsidRPr="00F20F76">
              <w:rPr>
                <w:rFonts w:ascii="宋体" w:hAnsi="宋体"/>
                <w:szCs w:val="21"/>
              </w:rPr>
              <w:t>月</w:t>
            </w:r>
            <w:r w:rsidRPr="00F20F76">
              <w:rPr>
                <w:rFonts w:ascii="宋体" w:hAnsi="宋体" w:hint="eastAsia"/>
                <w:szCs w:val="21"/>
              </w:rPr>
              <w:t xml:space="preserve"> </w:t>
            </w:r>
            <w:r w:rsidRPr="00F20F76">
              <w:rPr>
                <w:rFonts w:ascii="宋体" w:hAnsi="宋体"/>
                <w:szCs w:val="21"/>
              </w:rPr>
              <w:t xml:space="preserve">　日</w:t>
            </w:r>
          </w:p>
        </w:tc>
      </w:tr>
      <w:tr w:rsidR="00AC23C5" w:rsidRPr="00F20F76" w:rsidTr="004F4685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 w:hint="eastAsia"/>
                <w:szCs w:val="21"/>
              </w:rPr>
              <w:t>分管</w:t>
            </w:r>
            <w:r w:rsidRPr="00F20F76">
              <w:rPr>
                <w:rFonts w:ascii="宋体" w:hAnsi="宋体"/>
                <w:szCs w:val="21"/>
              </w:rPr>
              <w:t>校领导</w:t>
            </w:r>
            <w:r w:rsidRPr="00F20F76">
              <w:rPr>
                <w:rFonts w:ascii="宋体" w:hAnsi="宋体" w:hint="eastAsia"/>
                <w:szCs w:val="21"/>
              </w:rPr>
              <w:t>意       见</w:t>
            </w:r>
          </w:p>
        </w:tc>
        <w:tc>
          <w:tcPr>
            <w:tcW w:w="6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3C5" w:rsidRPr="00F20F76" w:rsidRDefault="00AC23C5" w:rsidP="00AC23C5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F20F76" w:rsidRPr="00F20F76" w:rsidRDefault="00F20F76" w:rsidP="00AC23C5">
            <w:pPr>
              <w:widowControl/>
              <w:shd w:val="clear" w:color="auto" w:fill="FFFFFF"/>
              <w:spacing w:line="240" w:lineRule="atLeast"/>
              <w:rPr>
                <w:rFonts w:ascii="宋体" w:hAnsi="宋体"/>
                <w:szCs w:val="21"/>
              </w:rPr>
            </w:pP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firstLineChars="1535" w:firstLine="3223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>签</w:t>
            </w:r>
            <w:r w:rsidRPr="00F20F76">
              <w:rPr>
                <w:rFonts w:ascii="宋体" w:hAnsi="宋体" w:hint="eastAsia"/>
                <w:szCs w:val="21"/>
              </w:rPr>
              <w:t xml:space="preserve">      </w:t>
            </w:r>
            <w:r w:rsidR="00F20F76" w:rsidRPr="00F20F76">
              <w:rPr>
                <w:rFonts w:ascii="宋体" w:hAnsi="宋体" w:hint="eastAsia"/>
                <w:szCs w:val="21"/>
              </w:rPr>
              <w:t>字：</w:t>
            </w:r>
          </w:p>
          <w:p w:rsidR="00AC23C5" w:rsidRPr="00F20F76" w:rsidRDefault="00AC23C5" w:rsidP="00AF05E7">
            <w:pPr>
              <w:widowControl/>
              <w:shd w:val="clear" w:color="auto" w:fill="FFFFFF"/>
              <w:spacing w:line="240" w:lineRule="atLeast"/>
              <w:ind w:firstLineChars="686" w:firstLine="1441"/>
              <w:rPr>
                <w:rFonts w:ascii="宋体" w:hAnsi="宋体"/>
                <w:szCs w:val="21"/>
              </w:rPr>
            </w:pPr>
            <w:r w:rsidRPr="00F20F76">
              <w:rPr>
                <w:rFonts w:ascii="宋体" w:hAnsi="宋体"/>
                <w:szCs w:val="21"/>
              </w:rPr>
              <w:t xml:space="preserve">                            </w:t>
            </w:r>
            <w:r w:rsidRPr="00F20F76">
              <w:rPr>
                <w:rFonts w:ascii="宋体" w:hAnsi="宋体" w:hint="eastAsia"/>
                <w:szCs w:val="21"/>
              </w:rPr>
              <w:t xml:space="preserve">         </w:t>
            </w:r>
            <w:r w:rsidRPr="00F20F76">
              <w:rPr>
                <w:rFonts w:ascii="宋体" w:hAnsi="宋体"/>
                <w:szCs w:val="21"/>
              </w:rPr>
              <w:t xml:space="preserve">年　</w:t>
            </w:r>
            <w:r w:rsidRPr="00F20F76">
              <w:rPr>
                <w:rFonts w:ascii="宋体" w:hAnsi="宋体" w:hint="eastAsia"/>
                <w:szCs w:val="21"/>
              </w:rPr>
              <w:t xml:space="preserve"> </w:t>
            </w:r>
            <w:r w:rsidRPr="00F20F76">
              <w:rPr>
                <w:rFonts w:ascii="宋体" w:hAnsi="宋体"/>
                <w:szCs w:val="21"/>
              </w:rPr>
              <w:t xml:space="preserve">月　</w:t>
            </w:r>
            <w:r w:rsidRPr="00F20F76">
              <w:rPr>
                <w:rFonts w:ascii="宋体" w:hAnsi="宋体" w:hint="eastAsia"/>
                <w:szCs w:val="21"/>
              </w:rPr>
              <w:t xml:space="preserve"> </w:t>
            </w:r>
            <w:r w:rsidRPr="00F20F76">
              <w:rPr>
                <w:rFonts w:ascii="宋体" w:hAnsi="宋体"/>
                <w:szCs w:val="21"/>
              </w:rPr>
              <w:t xml:space="preserve">日 </w:t>
            </w:r>
          </w:p>
        </w:tc>
      </w:tr>
    </w:tbl>
    <w:p w:rsidR="00CD6BF1" w:rsidRDefault="00CD6BF1" w:rsidP="00CD6BF1">
      <w:pPr>
        <w:widowControl/>
        <w:shd w:val="clear" w:color="auto" w:fill="FFFFFF"/>
        <w:spacing w:afterLines="50" w:after="156" w:line="480" w:lineRule="exact"/>
        <w:ind w:firstLineChars="150" w:firstLine="316"/>
        <w:jc w:val="center"/>
        <w:rPr>
          <w:rFonts w:ascii="宋体" w:hAnsi="宋体"/>
          <w:b/>
          <w:szCs w:val="21"/>
        </w:rPr>
      </w:pPr>
      <w:bookmarkStart w:id="0" w:name="_GoBack"/>
      <w:bookmarkEnd w:id="0"/>
    </w:p>
    <w:sectPr w:rsidR="00CD6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14" w:rsidRDefault="009C3B14" w:rsidP="00C714BD">
      <w:r>
        <w:separator/>
      </w:r>
    </w:p>
  </w:endnote>
  <w:endnote w:type="continuationSeparator" w:id="0">
    <w:p w:rsidR="009C3B14" w:rsidRDefault="009C3B14" w:rsidP="00C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14" w:rsidRDefault="009C3B14" w:rsidP="00C714BD">
      <w:r>
        <w:separator/>
      </w:r>
    </w:p>
  </w:footnote>
  <w:footnote w:type="continuationSeparator" w:id="0">
    <w:p w:rsidR="009C3B14" w:rsidRDefault="009C3B14" w:rsidP="00C71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79"/>
    <w:rsid w:val="00021F2B"/>
    <w:rsid w:val="00094F45"/>
    <w:rsid w:val="000B169C"/>
    <w:rsid w:val="000E1597"/>
    <w:rsid w:val="001412EC"/>
    <w:rsid w:val="00155ABA"/>
    <w:rsid w:val="00185A79"/>
    <w:rsid w:val="001B413E"/>
    <w:rsid w:val="001E51B6"/>
    <w:rsid w:val="00203617"/>
    <w:rsid w:val="00224CB5"/>
    <w:rsid w:val="00230D2F"/>
    <w:rsid w:val="002B2708"/>
    <w:rsid w:val="002D627B"/>
    <w:rsid w:val="002F2D8A"/>
    <w:rsid w:val="0037111D"/>
    <w:rsid w:val="00382237"/>
    <w:rsid w:val="003A74D3"/>
    <w:rsid w:val="00422648"/>
    <w:rsid w:val="004416D6"/>
    <w:rsid w:val="00525A9F"/>
    <w:rsid w:val="005917CF"/>
    <w:rsid w:val="005D3BEF"/>
    <w:rsid w:val="005F511A"/>
    <w:rsid w:val="00622753"/>
    <w:rsid w:val="00633CC9"/>
    <w:rsid w:val="00661DF7"/>
    <w:rsid w:val="00691079"/>
    <w:rsid w:val="006F2EB5"/>
    <w:rsid w:val="00712471"/>
    <w:rsid w:val="007366C5"/>
    <w:rsid w:val="00851EF2"/>
    <w:rsid w:val="00854350"/>
    <w:rsid w:val="008C6FCB"/>
    <w:rsid w:val="009C3B14"/>
    <w:rsid w:val="00A41EAC"/>
    <w:rsid w:val="00A4753D"/>
    <w:rsid w:val="00A83998"/>
    <w:rsid w:val="00AC1DAB"/>
    <w:rsid w:val="00AC23C5"/>
    <w:rsid w:val="00AD1636"/>
    <w:rsid w:val="00B06F63"/>
    <w:rsid w:val="00B3449E"/>
    <w:rsid w:val="00B370DA"/>
    <w:rsid w:val="00B53F0D"/>
    <w:rsid w:val="00B5792E"/>
    <w:rsid w:val="00B73D4A"/>
    <w:rsid w:val="00BA1029"/>
    <w:rsid w:val="00C714BD"/>
    <w:rsid w:val="00C71A82"/>
    <w:rsid w:val="00CA167F"/>
    <w:rsid w:val="00CD6BF1"/>
    <w:rsid w:val="00D01451"/>
    <w:rsid w:val="00D15B97"/>
    <w:rsid w:val="00D300BE"/>
    <w:rsid w:val="00D3576B"/>
    <w:rsid w:val="00DA657E"/>
    <w:rsid w:val="00DE22DD"/>
    <w:rsid w:val="00DE26FA"/>
    <w:rsid w:val="00E83D9E"/>
    <w:rsid w:val="00ED69ED"/>
    <w:rsid w:val="00F13FBE"/>
    <w:rsid w:val="00F14CA9"/>
    <w:rsid w:val="00F20F76"/>
    <w:rsid w:val="00F364BB"/>
    <w:rsid w:val="00F4409A"/>
    <w:rsid w:val="00F47CA6"/>
    <w:rsid w:val="00F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4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4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4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4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GHOST580.COM</cp:lastModifiedBy>
  <cp:revision>61</cp:revision>
  <dcterms:created xsi:type="dcterms:W3CDTF">2019-09-05T07:18:00Z</dcterms:created>
  <dcterms:modified xsi:type="dcterms:W3CDTF">2021-10-26T08:45:00Z</dcterms:modified>
</cp:coreProperties>
</file>